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1CA06" w14:textId="363B2936" w:rsidR="001160AD" w:rsidRPr="0039101A" w:rsidRDefault="0039101A">
      <w:pPr>
        <w:rPr>
          <w:sz w:val="24"/>
          <w:szCs w:val="24"/>
        </w:rPr>
      </w:pPr>
      <w:r w:rsidRPr="0039101A">
        <w:rPr>
          <w:sz w:val="24"/>
          <w:szCs w:val="24"/>
        </w:rPr>
        <w:t>KONEC 1. POLOLETÍ</w:t>
      </w:r>
    </w:p>
    <w:p w14:paraId="16A8BFE8" w14:textId="0E4D42CF" w:rsidR="0039101A" w:rsidRPr="0039101A" w:rsidRDefault="0039101A">
      <w:pPr>
        <w:rPr>
          <w:sz w:val="24"/>
          <w:szCs w:val="24"/>
        </w:rPr>
      </w:pPr>
      <w:r w:rsidRPr="0039101A">
        <w:rPr>
          <w:sz w:val="24"/>
          <w:szCs w:val="24"/>
        </w:rPr>
        <w:t>Vážení zákonní zástupci, milí žáci,</w:t>
      </w:r>
    </w:p>
    <w:p w14:paraId="4508A6D7" w14:textId="0E124392" w:rsidR="0039101A" w:rsidRDefault="0039101A">
      <w:pPr>
        <w:rPr>
          <w:sz w:val="24"/>
          <w:szCs w:val="24"/>
        </w:rPr>
      </w:pPr>
      <w:r w:rsidRPr="0039101A">
        <w:rPr>
          <w:sz w:val="24"/>
          <w:szCs w:val="24"/>
        </w:rPr>
        <w:t xml:space="preserve">          je před námi poslední lednový týden</w:t>
      </w:r>
      <w:r>
        <w:rPr>
          <w:sz w:val="24"/>
          <w:szCs w:val="24"/>
        </w:rPr>
        <w:t xml:space="preserve"> a ukončení 1. pololetí školního roku 2020/2021. Situace s pandemií nemoci Covid – 19 se zatím příliš nemění k lepšímu a zůstávají v platnosti přísná protiepidemická opatření. Pravděpodobně se ani v únoru výrazně nezmění omezení, kterými se musí řídit provoz základních škol.</w:t>
      </w:r>
    </w:p>
    <w:p w14:paraId="6DB6FA0C" w14:textId="01EB2B0C" w:rsidR="0039101A" w:rsidRDefault="0039101A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F0D34">
        <w:rPr>
          <w:sz w:val="24"/>
          <w:szCs w:val="24"/>
        </w:rPr>
        <w:t>První pololetí školního roku bude ukončeno 28. 1. 2021</w:t>
      </w:r>
      <w:r w:rsidR="009B6E17">
        <w:rPr>
          <w:sz w:val="24"/>
          <w:szCs w:val="24"/>
        </w:rPr>
        <w:t xml:space="preserve">. K tomuto datu bude vydáno vysvědčení. Výpis z vysvědčení žáci dostanou po návratu do školy a obnovení jejich prezenční výuky. Informaci o hodnocení dostanou žáci a jejich zákonní zástupci od třídních učitelů </w:t>
      </w:r>
      <w:r w:rsidR="0079521B">
        <w:rPr>
          <w:sz w:val="24"/>
          <w:szCs w:val="24"/>
        </w:rPr>
        <w:t xml:space="preserve">také </w:t>
      </w:r>
      <w:r w:rsidR="009B6E17">
        <w:rPr>
          <w:sz w:val="24"/>
          <w:szCs w:val="24"/>
        </w:rPr>
        <w:t>elektronicky pomocí e-mailů ve čtvrtek 28. 1. 2021.</w:t>
      </w:r>
    </w:p>
    <w:p w14:paraId="269F7044" w14:textId="7C49DAD6" w:rsidR="009B6E17" w:rsidRDefault="009B6E17">
      <w:pPr>
        <w:rPr>
          <w:sz w:val="24"/>
          <w:szCs w:val="24"/>
        </w:rPr>
      </w:pPr>
      <w:r>
        <w:rPr>
          <w:sz w:val="24"/>
          <w:szCs w:val="24"/>
        </w:rPr>
        <w:t xml:space="preserve">           V pátek 29. 1. 2021 jsou jednodenní pololetní prázdniny.</w:t>
      </w:r>
      <w:r w:rsidR="003047A0">
        <w:rPr>
          <w:sz w:val="24"/>
          <w:szCs w:val="24"/>
        </w:rPr>
        <w:t xml:space="preserve"> Tento den bude uzavřena i mateřská škola. </w:t>
      </w:r>
      <w:r>
        <w:rPr>
          <w:sz w:val="24"/>
          <w:szCs w:val="24"/>
        </w:rPr>
        <w:t xml:space="preserve"> </w:t>
      </w:r>
      <w:r w:rsidR="003047A0">
        <w:rPr>
          <w:sz w:val="24"/>
          <w:szCs w:val="24"/>
        </w:rPr>
        <w:t xml:space="preserve">Od pondělí 1. 2. </w:t>
      </w:r>
      <w:r>
        <w:rPr>
          <w:sz w:val="24"/>
          <w:szCs w:val="24"/>
        </w:rPr>
        <w:t xml:space="preserve"> budeme pravděpodobně pokračovat v současném </w:t>
      </w:r>
      <w:r w:rsidR="003047A0">
        <w:rPr>
          <w:sz w:val="24"/>
          <w:szCs w:val="24"/>
        </w:rPr>
        <w:t>režimu, kdy bude v provozu mateřská škola a do školy budou docházet žáci 1. a 2. ročníku.</w:t>
      </w:r>
    </w:p>
    <w:p w14:paraId="385D4525" w14:textId="3F2E6E0E" w:rsidR="003047A0" w:rsidRDefault="003047A0">
      <w:pPr>
        <w:rPr>
          <w:sz w:val="24"/>
          <w:szCs w:val="24"/>
        </w:rPr>
      </w:pPr>
      <w:r>
        <w:rPr>
          <w:sz w:val="24"/>
          <w:szCs w:val="24"/>
        </w:rPr>
        <w:t xml:space="preserve">           Jarní prázdniny jsou plánovány na týden od 15. do 19. 2. 2021 a zatím se o změně termínu neuvažuje.</w:t>
      </w:r>
    </w:p>
    <w:p w14:paraId="7340EA7F" w14:textId="5A54F3A1" w:rsidR="003047A0" w:rsidRDefault="003047A0">
      <w:pPr>
        <w:rPr>
          <w:sz w:val="24"/>
          <w:szCs w:val="24"/>
        </w:rPr>
      </w:pPr>
      <w:r>
        <w:rPr>
          <w:sz w:val="24"/>
          <w:szCs w:val="24"/>
        </w:rPr>
        <w:t xml:space="preserve">            Pokud nastane jakákoliv změna, budeme vás včas informovat.</w:t>
      </w:r>
    </w:p>
    <w:p w14:paraId="08133DA9" w14:textId="09292C89" w:rsidR="003047A0" w:rsidRDefault="003047A0">
      <w:pPr>
        <w:rPr>
          <w:sz w:val="24"/>
          <w:szCs w:val="24"/>
        </w:rPr>
      </w:pPr>
      <w:r>
        <w:rPr>
          <w:sz w:val="24"/>
          <w:szCs w:val="24"/>
        </w:rPr>
        <w:t xml:space="preserve">            Děkuji žákům za jejich účast na distanční i prezenční výuce svědomité plnění úkolů a zákonným zástupcům za trpělivost a spolupráci.</w:t>
      </w:r>
    </w:p>
    <w:p w14:paraId="0B9E4629" w14:textId="41FEF180" w:rsidR="003047A0" w:rsidRDefault="003047A0">
      <w:pPr>
        <w:rPr>
          <w:sz w:val="24"/>
          <w:szCs w:val="24"/>
        </w:rPr>
      </w:pPr>
      <w:r>
        <w:rPr>
          <w:sz w:val="24"/>
          <w:szCs w:val="24"/>
        </w:rPr>
        <w:t xml:space="preserve">             Také přeji všem hodně zdraví a příjemné </w:t>
      </w:r>
      <w:r w:rsidR="0079521B">
        <w:rPr>
          <w:sz w:val="24"/>
          <w:szCs w:val="24"/>
        </w:rPr>
        <w:t>prožití zbytku zimy.</w:t>
      </w:r>
    </w:p>
    <w:p w14:paraId="6C838574" w14:textId="0CA397B3" w:rsidR="0079521B" w:rsidRDefault="0079521B">
      <w:pPr>
        <w:rPr>
          <w:sz w:val="24"/>
          <w:szCs w:val="24"/>
        </w:rPr>
      </w:pPr>
    </w:p>
    <w:p w14:paraId="7AFF5882" w14:textId="2CE15601" w:rsidR="0079521B" w:rsidRPr="0039101A" w:rsidRDefault="0079521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Mgr. Josef Štěrba ř. š.</w:t>
      </w:r>
    </w:p>
    <w:sectPr w:rsidR="0079521B" w:rsidRPr="00391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01A"/>
    <w:rsid w:val="001160AD"/>
    <w:rsid w:val="003047A0"/>
    <w:rsid w:val="0039101A"/>
    <w:rsid w:val="004F0D34"/>
    <w:rsid w:val="0079521B"/>
    <w:rsid w:val="009B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1E30"/>
  <w15:chartTrackingRefBased/>
  <w15:docId w15:val="{FD27E343-7FAA-4E5C-B033-5B3F9A97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2</cp:revision>
  <dcterms:created xsi:type="dcterms:W3CDTF">2021-01-22T06:18:00Z</dcterms:created>
  <dcterms:modified xsi:type="dcterms:W3CDTF">2021-01-22T07:52:00Z</dcterms:modified>
</cp:coreProperties>
</file>